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7985A" w14:textId="40C511D5" w:rsidR="00F13C94" w:rsidRPr="00241363" w:rsidRDefault="00135EC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 w:rsidRPr="00241363">
        <w:rPr>
          <w:b/>
        </w:rPr>
        <w:t xml:space="preserve">Density Practice! </w:t>
      </w:r>
      <w:r w:rsidR="00241363">
        <w:rPr>
          <w:b/>
        </w:rPr>
        <w:t xml:space="preserve">                     </w:t>
      </w:r>
      <w:r w:rsidRPr="00241363">
        <w:t xml:space="preserve">Name: </w:t>
      </w:r>
      <w:r w:rsidRPr="00241363">
        <w:rPr>
          <w:u w:val="single"/>
        </w:rPr>
        <w:t>__________________________</w:t>
      </w:r>
      <w:proofErr w:type="gramStart"/>
      <w:r w:rsidRPr="00241363">
        <w:rPr>
          <w:u w:val="single"/>
        </w:rPr>
        <w:t>_</w:t>
      </w:r>
      <w:r w:rsidR="00241363">
        <w:t xml:space="preserve">  </w:t>
      </w:r>
      <w:r w:rsidRPr="00241363">
        <w:t>Period</w:t>
      </w:r>
      <w:proofErr w:type="gramEnd"/>
      <w:r w:rsidRPr="00241363">
        <w:t>: ____</w:t>
      </w:r>
    </w:p>
    <w:p w14:paraId="140C7D27" w14:textId="77777777" w:rsidR="00F13C94" w:rsidRPr="00241363" w:rsidRDefault="00135E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241363">
        <w:rPr>
          <w:b/>
        </w:rPr>
        <w:t xml:space="preserve">Use the density equation at right to solve the following </w:t>
      </w:r>
    </w:p>
    <w:p w14:paraId="3E2A0D72" w14:textId="50227ED7" w:rsidR="00F13C94" w:rsidRPr="00241363" w:rsidRDefault="00135E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r w:rsidRPr="00241363">
        <w:rPr>
          <w:b/>
        </w:rPr>
        <w:t>problems.</w:t>
      </w:r>
      <w:r w:rsidRPr="00241363">
        <w:t xml:space="preserve"> </w:t>
      </w:r>
      <w:r w:rsidRPr="00241363">
        <w:rPr>
          <w:i/>
        </w:rPr>
        <w:t>Don’t forget to show full GUESS for each problem.</w:t>
      </w:r>
    </w:p>
    <w:p w14:paraId="6E52A4CE" w14:textId="2D3CE69D" w:rsidR="00F13C94" w:rsidRPr="00241363" w:rsidRDefault="002413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r w:rsidRPr="00241363"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6D9695DE" wp14:editId="2D898191">
            <wp:simplePos x="0" y="0"/>
            <wp:positionH relativeFrom="margin">
              <wp:posOffset>5219700</wp:posOffset>
            </wp:positionH>
            <wp:positionV relativeFrom="paragraph">
              <wp:posOffset>172720</wp:posOffset>
            </wp:positionV>
            <wp:extent cx="1270000" cy="1079500"/>
            <wp:effectExtent l="0" t="0" r="6350" b="6350"/>
            <wp:wrapSquare wrapText="bothSides" distT="19050" distB="19050" distL="19050" distR="1905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1363"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1383ABB2" wp14:editId="73EA7D56">
            <wp:simplePos x="0" y="0"/>
            <wp:positionH relativeFrom="margin">
              <wp:posOffset>3975100</wp:posOffset>
            </wp:positionH>
            <wp:positionV relativeFrom="paragraph">
              <wp:posOffset>7620</wp:posOffset>
            </wp:positionV>
            <wp:extent cx="1139825" cy="862330"/>
            <wp:effectExtent l="0" t="0" r="3175" b="0"/>
            <wp:wrapSquare wrapText="bothSides" distT="19050" distB="19050" distL="19050" distR="190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862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95D3B" w14:textId="77777777" w:rsidR="00F13C94" w:rsidRPr="00241363" w:rsidRDefault="00135E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Verdana"/>
        </w:rPr>
      </w:pPr>
      <w:r w:rsidRPr="00241363">
        <w:rPr>
          <w:rFonts w:eastAsia="Verdana"/>
        </w:rPr>
        <w:t xml:space="preserve">FYI: </w:t>
      </w:r>
    </w:p>
    <w:p w14:paraId="77CA9DEF" w14:textId="77777777" w:rsidR="00F13C94" w:rsidRPr="00241363" w:rsidRDefault="00135EC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</w:pPr>
      <w:r w:rsidRPr="00241363">
        <w:t>Water has a density of about 1 g/mL and if something floats in water it must have a density of less than 1 g/</w:t>
      </w:r>
      <w:proofErr w:type="spellStart"/>
      <w:r w:rsidRPr="00241363">
        <w:t>mL.</w:t>
      </w:r>
      <w:proofErr w:type="spellEnd"/>
      <w:r w:rsidRPr="00241363">
        <w:t xml:space="preserve"> If something has a density greater than that, it will sink. </w:t>
      </w:r>
    </w:p>
    <w:p w14:paraId="3319E39E" w14:textId="77777777" w:rsidR="00F13C94" w:rsidRPr="00241363" w:rsidRDefault="00135EC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</w:pPr>
      <w:r w:rsidRPr="00241363">
        <w:t>The eraser on the end of your pencil is about 1 cm</w:t>
      </w:r>
      <w:r w:rsidRPr="00241363">
        <w:rPr>
          <w:vertAlign w:val="superscript"/>
        </w:rPr>
        <w:t>3</w:t>
      </w:r>
      <w:r w:rsidRPr="00241363">
        <w:t>.</w:t>
      </w:r>
    </w:p>
    <w:p w14:paraId="033DFFBD" w14:textId="77777777" w:rsidR="00F13C94" w:rsidRPr="00241363" w:rsidRDefault="00135EC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</w:pPr>
      <w:r w:rsidRPr="00241363">
        <w:t>1 cm</w:t>
      </w:r>
      <w:r w:rsidRPr="00241363">
        <w:rPr>
          <w:vertAlign w:val="superscript"/>
        </w:rPr>
        <w:t>3</w:t>
      </w:r>
      <w:r w:rsidRPr="00241363">
        <w:t xml:space="preserve"> = 1 mL so 1 g/cm</w:t>
      </w:r>
      <w:r w:rsidRPr="00241363">
        <w:rPr>
          <w:vertAlign w:val="superscript"/>
        </w:rPr>
        <w:t>3</w:t>
      </w:r>
      <w:r w:rsidRPr="00241363">
        <w:t xml:space="preserve"> = 1 g/mL </w:t>
      </w:r>
      <w:bookmarkStart w:id="0" w:name="gjdgxs" w:colFirst="0" w:colLast="0"/>
      <w:bookmarkEnd w:id="0"/>
    </w:p>
    <w:p w14:paraId="7C88B93E" w14:textId="77777777" w:rsidR="00F13C94" w:rsidRDefault="00F13C9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4377996" w14:textId="77777777" w:rsidR="00F13C94" w:rsidRDefault="00135E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Example Problem:</w:t>
      </w:r>
    </w:p>
    <w:p w14:paraId="7F4035D9" w14:textId="77777777" w:rsidR="00F13C94" w:rsidRPr="00241363" w:rsidRDefault="00135EC9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241363">
        <w:t>A gas tank holds 50 L. If the density of gasoline is 0.7 g/mL, how much mass will the tank of gas have?</w:t>
      </w:r>
    </w:p>
    <w:tbl>
      <w:tblPr>
        <w:tblStyle w:val="a"/>
        <w:tblW w:w="102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3"/>
        <w:gridCol w:w="2068"/>
        <w:gridCol w:w="2064"/>
        <w:gridCol w:w="2069"/>
        <w:gridCol w:w="2042"/>
      </w:tblGrid>
      <w:tr w:rsidR="00F13C94" w:rsidRPr="00241363" w14:paraId="3606C820" w14:textId="77777777"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EB52D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G</w:t>
            </w:r>
            <w:r w:rsidRPr="00241363">
              <w:t>ivens</w:t>
            </w:r>
          </w:p>
        </w:tc>
        <w:tc>
          <w:tcPr>
            <w:tcW w:w="2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95631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U</w:t>
            </w:r>
            <w:r w:rsidRPr="00241363">
              <w:t>nknown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C5D49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E</w:t>
            </w:r>
            <w:r w:rsidRPr="00241363">
              <w:t>quation</w:t>
            </w:r>
          </w:p>
        </w:tc>
        <w:tc>
          <w:tcPr>
            <w:tcW w:w="2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77EF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S</w:t>
            </w:r>
            <w:r w:rsidRPr="00241363">
              <w:t>ubstitute</w:t>
            </w:r>
          </w:p>
        </w:tc>
        <w:tc>
          <w:tcPr>
            <w:tcW w:w="2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CF16D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S</w:t>
            </w:r>
            <w:r w:rsidRPr="00241363">
              <w:t>olve</w:t>
            </w:r>
          </w:p>
        </w:tc>
      </w:tr>
      <w:tr w:rsidR="00F13C94" w:rsidRPr="00241363" w14:paraId="3451DB6B" w14:textId="77777777"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8522F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4B5B7C1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A57496B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1A873B3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B6E18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B8748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192AC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4AF33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435B71F0" w14:textId="77777777" w:rsidR="00F13C94" w:rsidRPr="00241363" w:rsidRDefault="00F13C9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62EDB68" w14:textId="77777777" w:rsidR="00F13C94" w:rsidRPr="00241363" w:rsidRDefault="00135EC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</w:pPr>
      <w:r w:rsidRPr="00241363">
        <w:t>A 150 g piece of ice falls off an icicle and falls into a lake. If the icicle has a volume of 163 cm</w:t>
      </w:r>
      <w:r w:rsidRPr="00241363">
        <w:rPr>
          <w:vertAlign w:val="superscript"/>
        </w:rPr>
        <w:t>3</w:t>
      </w:r>
      <w:r w:rsidRPr="00241363">
        <w:t>, will the ice sink or float?</w:t>
      </w:r>
    </w:p>
    <w:tbl>
      <w:tblPr>
        <w:tblStyle w:val="a0"/>
        <w:tblW w:w="102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3"/>
        <w:gridCol w:w="2068"/>
        <w:gridCol w:w="2064"/>
        <w:gridCol w:w="2069"/>
        <w:gridCol w:w="2042"/>
      </w:tblGrid>
      <w:tr w:rsidR="00F13C94" w:rsidRPr="00241363" w14:paraId="1B31C1EE" w14:textId="77777777"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3E8BD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G</w:t>
            </w:r>
            <w:r w:rsidRPr="00241363">
              <w:t>ivens</w:t>
            </w:r>
          </w:p>
        </w:tc>
        <w:tc>
          <w:tcPr>
            <w:tcW w:w="2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9133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U</w:t>
            </w:r>
            <w:r w:rsidRPr="00241363">
              <w:t>nknown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312CB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E</w:t>
            </w:r>
            <w:r w:rsidRPr="00241363">
              <w:t>quation</w:t>
            </w:r>
          </w:p>
        </w:tc>
        <w:tc>
          <w:tcPr>
            <w:tcW w:w="2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4B13E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S</w:t>
            </w:r>
            <w:r w:rsidRPr="00241363">
              <w:t>ubstitute</w:t>
            </w:r>
          </w:p>
        </w:tc>
        <w:tc>
          <w:tcPr>
            <w:tcW w:w="2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538A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S</w:t>
            </w:r>
            <w:r w:rsidRPr="00241363">
              <w:t>olve</w:t>
            </w:r>
          </w:p>
        </w:tc>
      </w:tr>
      <w:tr w:rsidR="00F13C94" w:rsidRPr="00241363" w14:paraId="15F0B08A" w14:textId="77777777"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99768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26269B7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47E71C3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1DF2F58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7ECDB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655A4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04460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C01E0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7A03965A" w14:textId="77777777" w:rsidR="00241363" w:rsidRDefault="00241363" w:rsidP="0024136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</w:p>
    <w:p w14:paraId="4DB16085" w14:textId="009BF49B" w:rsidR="00F13C94" w:rsidRPr="00241363" w:rsidRDefault="00135EC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</w:pPr>
      <w:r w:rsidRPr="00241363">
        <w:t xml:space="preserve">Sometimes new kittens </w:t>
      </w:r>
      <w:proofErr w:type="gramStart"/>
      <w:r w:rsidRPr="00241363">
        <w:t>have to</w:t>
      </w:r>
      <w:proofErr w:type="gramEnd"/>
      <w:r w:rsidRPr="00241363">
        <w:t xml:space="preserve"> be given milk from a dropper if they are away from their mother. What is the mass of 10 mL of milk if the density of milk is 1.03 g/mL?</w:t>
      </w:r>
    </w:p>
    <w:tbl>
      <w:tblPr>
        <w:tblStyle w:val="a1"/>
        <w:tblW w:w="102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3"/>
        <w:gridCol w:w="2068"/>
        <w:gridCol w:w="2064"/>
        <w:gridCol w:w="2069"/>
        <w:gridCol w:w="2042"/>
      </w:tblGrid>
      <w:tr w:rsidR="00F13C94" w:rsidRPr="00241363" w14:paraId="66CF2F46" w14:textId="77777777"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0BC9D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G</w:t>
            </w:r>
            <w:r w:rsidRPr="00241363">
              <w:t>ivens</w:t>
            </w:r>
          </w:p>
        </w:tc>
        <w:tc>
          <w:tcPr>
            <w:tcW w:w="2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094E5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U</w:t>
            </w:r>
            <w:r w:rsidRPr="00241363">
              <w:t>nknown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D086E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E</w:t>
            </w:r>
            <w:r w:rsidRPr="00241363">
              <w:t>quation</w:t>
            </w:r>
          </w:p>
        </w:tc>
        <w:tc>
          <w:tcPr>
            <w:tcW w:w="2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94BE3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S</w:t>
            </w:r>
            <w:r w:rsidRPr="00241363">
              <w:t>ubstitute</w:t>
            </w:r>
          </w:p>
        </w:tc>
        <w:tc>
          <w:tcPr>
            <w:tcW w:w="2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11AD5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S</w:t>
            </w:r>
            <w:r w:rsidRPr="00241363">
              <w:t>olve</w:t>
            </w:r>
          </w:p>
        </w:tc>
      </w:tr>
      <w:tr w:rsidR="00F13C94" w:rsidRPr="00241363" w14:paraId="3CAC699D" w14:textId="77777777"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7EBA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BEB676F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EBDA34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31EBE4D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77FC3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D67E1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0F4F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32B2F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3E01AFA3" w14:textId="77777777" w:rsidR="00241363" w:rsidRDefault="00241363" w:rsidP="0024136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</w:p>
    <w:p w14:paraId="3D5C8713" w14:textId="76ABF5CD" w:rsidR="00F13C94" w:rsidRPr="00241363" w:rsidRDefault="00135EC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</w:pPr>
      <w:r w:rsidRPr="00241363">
        <w:t>A blacksmith was making a horseshoe when a 100 cm</w:t>
      </w:r>
      <w:r w:rsidRPr="00241363">
        <w:rPr>
          <w:vertAlign w:val="superscript"/>
        </w:rPr>
        <w:t>3</w:t>
      </w:r>
      <w:r w:rsidRPr="00241363">
        <w:t xml:space="preserve"> piece of iron flew off. If the density of iron is 7.8 g/cm</w:t>
      </w:r>
      <w:r w:rsidRPr="00241363">
        <w:rPr>
          <w:vertAlign w:val="superscript"/>
        </w:rPr>
        <w:t>3</w:t>
      </w:r>
      <w:r w:rsidRPr="00241363">
        <w:t xml:space="preserve"> then what is the mass of that piece of iron?</w:t>
      </w:r>
    </w:p>
    <w:tbl>
      <w:tblPr>
        <w:tblStyle w:val="a2"/>
        <w:tblW w:w="102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3"/>
        <w:gridCol w:w="2068"/>
        <w:gridCol w:w="2064"/>
        <w:gridCol w:w="2069"/>
        <w:gridCol w:w="2042"/>
      </w:tblGrid>
      <w:tr w:rsidR="00F13C94" w:rsidRPr="00241363" w14:paraId="154E1D98" w14:textId="77777777"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6B1FB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G</w:t>
            </w:r>
            <w:r w:rsidRPr="00241363">
              <w:t>ivens</w:t>
            </w:r>
          </w:p>
        </w:tc>
        <w:tc>
          <w:tcPr>
            <w:tcW w:w="2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6A7FF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U</w:t>
            </w:r>
            <w:r w:rsidRPr="00241363">
              <w:t>nknown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DC38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E</w:t>
            </w:r>
            <w:r w:rsidRPr="00241363">
              <w:t>quation</w:t>
            </w:r>
          </w:p>
        </w:tc>
        <w:tc>
          <w:tcPr>
            <w:tcW w:w="2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8307B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S</w:t>
            </w:r>
            <w:r w:rsidRPr="00241363">
              <w:t>ubstitute</w:t>
            </w:r>
          </w:p>
        </w:tc>
        <w:tc>
          <w:tcPr>
            <w:tcW w:w="2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893E3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S</w:t>
            </w:r>
            <w:r w:rsidRPr="00241363">
              <w:t>olve</w:t>
            </w:r>
          </w:p>
        </w:tc>
      </w:tr>
      <w:tr w:rsidR="00F13C94" w:rsidRPr="00241363" w14:paraId="1E3F0780" w14:textId="77777777"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2178D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6DE6A11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D97F31A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9561FFD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5E3D5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241B0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ED893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5EDD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3129C5AD" w14:textId="6349F178" w:rsidR="009B2063" w:rsidRDefault="009B2063" w:rsidP="00241363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26C16150" w14:textId="63BEEFEF" w:rsidR="00241363" w:rsidRDefault="00241363" w:rsidP="00241363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2F0794AB" w14:textId="50DF2CBA" w:rsidR="00241363" w:rsidRDefault="00241363" w:rsidP="00241363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3F903A2A" w14:textId="61BBC4EC" w:rsidR="00241363" w:rsidRDefault="00241363" w:rsidP="00241363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7B7E8139" w14:textId="77777777" w:rsidR="00241363" w:rsidRDefault="00241363" w:rsidP="00241363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2B496E65" w14:textId="77777777" w:rsidR="009B2063" w:rsidRPr="00241363" w:rsidRDefault="009B2063" w:rsidP="009B206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</w:p>
    <w:p w14:paraId="730F6A5A" w14:textId="714CD30C" w:rsidR="00F13C94" w:rsidRPr="00241363" w:rsidRDefault="00135EC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  <w:rPr>
          <w:sz w:val="22"/>
          <w:szCs w:val="22"/>
        </w:rPr>
      </w:pPr>
      <w:r w:rsidRPr="00241363">
        <w:rPr>
          <w:sz w:val="22"/>
          <w:szCs w:val="22"/>
        </w:rPr>
        <w:lastRenderedPageBreak/>
        <w:t>You have a piece of jewelry that you were told was pure gold. You decide to check. You know that the density of pure gold is 19.3g/cm</w:t>
      </w:r>
      <w:r w:rsidRPr="00241363">
        <w:rPr>
          <w:sz w:val="22"/>
          <w:szCs w:val="22"/>
          <w:vertAlign w:val="superscript"/>
        </w:rPr>
        <w:t>3</w:t>
      </w:r>
      <w:r w:rsidRPr="00241363">
        <w:rPr>
          <w:sz w:val="22"/>
          <w:szCs w:val="22"/>
        </w:rPr>
        <w:t>. You measure the volume of the piece of jewelry to be 3.6cm</w:t>
      </w:r>
      <w:r w:rsidRPr="00241363">
        <w:rPr>
          <w:sz w:val="22"/>
          <w:szCs w:val="22"/>
          <w:vertAlign w:val="superscript"/>
        </w:rPr>
        <w:t>3</w:t>
      </w:r>
      <w:r w:rsidRPr="00241363">
        <w:rPr>
          <w:sz w:val="22"/>
          <w:szCs w:val="22"/>
        </w:rPr>
        <w:t>, and the mass to be 53g. Is the jewelry pure gold? Why or why not?</w:t>
      </w:r>
    </w:p>
    <w:p w14:paraId="5788B7C9" w14:textId="77777777" w:rsidR="009B2063" w:rsidRPr="00241363" w:rsidRDefault="009B2063" w:rsidP="009B2063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</w:pPr>
    </w:p>
    <w:tbl>
      <w:tblPr>
        <w:tblStyle w:val="a3"/>
        <w:tblW w:w="102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3"/>
        <w:gridCol w:w="2068"/>
        <w:gridCol w:w="2064"/>
        <w:gridCol w:w="2069"/>
        <w:gridCol w:w="2042"/>
      </w:tblGrid>
      <w:tr w:rsidR="00F13C94" w:rsidRPr="00241363" w14:paraId="798C5E9F" w14:textId="77777777"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FE905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G</w:t>
            </w:r>
            <w:r w:rsidRPr="00241363">
              <w:t>ivens</w:t>
            </w:r>
          </w:p>
        </w:tc>
        <w:tc>
          <w:tcPr>
            <w:tcW w:w="2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B3511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U</w:t>
            </w:r>
            <w:r w:rsidRPr="00241363">
              <w:t>nknown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9542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E</w:t>
            </w:r>
            <w:r w:rsidRPr="00241363">
              <w:t>quation</w:t>
            </w:r>
          </w:p>
        </w:tc>
        <w:tc>
          <w:tcPr>
            <w:tcW w:w="2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DD4C6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S</w:t>
            </w:r>
            <w:r w:rsidRPr="00241363">
              <w:t>ubstitute</w:t>
            </w:r>
          </w:p>
        </w:tc>
        <w:tc>
          <w:tcPr>
            <w:tcW w:w="2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89AED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S</w:t>
            </w:r>
            <w:r w:rsidRPr="00241363">
              <w:t>olve</w:t>
            </w:r>
          </w:p>
        </w:tc>
      </w:tr>
      <w:tr w:rsidR="00F13C94" w:rsidRPr="00241363" w14:paraId="3DC14B40" w14:textId="77777777"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6E284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DFC9309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DA172C5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CD9BE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A1056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18391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120B9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43341E02" w14:textId="77777777" w:rsidR="00241363" w:rsidRDefault="00241363" w:rsidP="0024136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</w:p>
    <w:p w14:paraId="3B709B69" w14:textId="55734BE9" w:rsidR="00F13C94" w:rsidRPr="00241363" w:rsidRDefault="00135EC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  <w:rPr>
          <w:sz w:val="22"/>
          <w:szCs w:val="22"/>
        </w:rPr>
      </w:pPr>
      <w:r w:rsidRPr="00241363">
        <w:rPr>
          <w:sz w:val="22"/>
          <w:szCs w:val="22"/>
        </w:rPr>
        <w:t>Platinum is a very popular metal for jewelry and has a density of 21.4 g/cm</w:t>
      </w:r>
      <w:r w:rsidRPr="00241363">
        <w:rPr>
          <w:sz w:val="22"/>
          <w:szCs w:val="22"/>
          <w:vertAlign w:val="superscript"/>
        </w:rPr>
        <w:t>3</w:t>
      </w:r>
      <w:r w:rsidRPr="00241363">
        <w:rPr>
          <w:sz w:val="22"/>
          <w:szCs w:val="22"/>
        </w:rPr>
        <w:t>. A platinum ring has a mass of 15 g. What is its volume?</w:t>
      </w:r>
    </w:p>
    <w:tbl>
      <w:tblPr>
        <w:tblStyle w:val="a4"/>
        <w:tblW w:w="102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3"/>
        <w:gridCol w:w="2068"/>
        <w:gridCol w:w="2064"/>
        <w:gridCol w:w="2069"/>
        <w:gridCol w:w="2042"/>
      </w:tblGrid>
      <w:tr w:rsidR="00F13C94" w:rsidRPr="00241363" w14:paraId="267ABFDD" w14:textId="77777777"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6D7B8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G</w:t>
            </w:r>
            <w:r w:rsidRPr="00241363">
              <w:t>ivens</w:t>
            </w:r>
          </w:p>
        </w:tc>
        <w:tc>
          <w:tcPr>
            <w:tcW w:w="2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EA01D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U</w:t>
            </w:r>
            <w:r w:rsidRPr="00241363">
              <w:t>nknown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12C16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E</w:t>
            </w:r>
            <w:r w:rsidRPr="00241363">
              <w:t>quation</w:t>
            </w:r>
          </w:p>
        </w:tc>
        <w:tc>
          <w:tcPr>
            <w:tcW w:w="2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520A3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S</w:t>
            </w:r>
            <w:r w:rsidRPr="00241363">
              <w:t>ubstitute</w:t>
            </w:r>
          </w:p>
        </w:tc>
        <w:tc>
          <w:tcPr>
            <w:tcW w:w="2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1BC1F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S</w:t>
            </w:r>
            <w:r w:rsidRPr="00241363">
              <w:t>olve</w:t>
            </w:r>
          </w:p>
        </w:tc>
      </w:tr>
      <w:tr w:rsidR="00F13C94" w:rsidRPr="00241363" w14:paraId="357F210F" w14:textId="77777777"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F4984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1542AB1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4F684B2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04D6393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1E01B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F669E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08A13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DCA1A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FEA98DF" w14:textId="77777777" w:rsidR="00F13C94" w:rsidRPr="00241363" w:rsidRDefault="00F13C94" w:rsidP="0024136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5F757E9" w14:textId="77777777" w:rsidR="00F13C94" w:rsidRPr="00241363" w:rsidRDefault="00135EC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  <w:rPr>
          <w:sz w:val="22"/>
          <w:szCs w:val="22"/>
        </w:rPr>
      </w:pPr>
      <w:r w:rsidRPr="00241363">
        <w:rPr>
          <w:sz w:val="22"/>
          <w:szCs w:val="22"/>
        </w:rPr>
        <w:t>From #4 you learned the density of gold. If you had a gold ring that had the same mass as the platinum ring in #5, what would its volume be?</w:t>
      </w:r>
    </w:p>
    <w:tbl>
      <w:tblPr>
        <w:tblStyle w:val="a5"/>
        <w:tblW w:w="102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3"/>
        <w:gridCol w:w="2068"/>
        <w:gridCol w:w="2064"/>
        <w:gridCol w:w="2069"/>
        <w:gridCol w:w="2042"/>
      </w:tblGrid>
      <w:tr w:rsidR="00F13C94" w:rsidRPr="00241363" w14:paraId="0301CE5C" w14:textId="77777777"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4689F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G</w:t>
            </w:r>
            <w:r w:rsidRPr="00241363">
              <w:t>ivens</w:t>
            </w:r>
          </w:p>
        </w:tc>
        <w:tc>
          <w:tcPr>
            <w:tcW w:w="2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E99F0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U</w:t>
            </w:r>
            <w:r w:rsidRPr="00241363">
              <w:t>nknown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487E6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E</w:t>
            </w:r>
            <w:r w:rsidRPr="00241363">
              <w:t>quation</w:t>
            </w:r>
          </w:p>
        </w:tc>
        <w:tc>
          <w:tcPr>
            <w:tcW w:w="2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31D5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S</w:t>
            </w:r>
            <w:r w:rsidRPr="00241363">
              <w:t>ubstitute</w:t>
            </w:r>
          </w:p>
        </w:tc>
        <w:tc>
          <w:tcPr>
            <w:tcW w:w="2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AA9D2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S</w:t>
            </w:r>
            <w:r w:rsidRPr="00241363">
              <w:t>olve</w:t>
            </w:r>
          </w:p>
        </w:tc>
      </w:tr>
      <w:tr w:rsidR="00F13C94" w:rsidRPr="00241363" w14:paraId="40E76296" w14:textId="77777777"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65691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643ECE4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6E3CD1B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C405C53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2BBFD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29899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50E8E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C49C8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3204288" w14:textId="77777777" w:rsidR="00241363" w:rsidRDefault="00241363" w:rsidP="0024136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</w:p>
    <w:p w14:paraId="07BDE1AC" w14:textId="41700FF0" w:rsidR="00F13C94" w:rsidRPr="00241363" w:rsidRDefault="00135EC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  <w:rPr>
          <w:sz w:val="22"/>
          <w:szCs w:val="22"/>
        </w:rPr>
      </w:pPr>
      <w:r w:rsidRPr="00241363">
        <w:rPr>
          <w:sz w:val="22"/>
          <w:szCs w:val="22"/>
        </w:rPr>
        <w:t>An aluminum block has a mass of 45 g and takes up 16.7 cm</w:t>
      </w:r>
      <w:r w:rsidRPr="00241363">
        <w:rPr>
          <w:sz w:val="22"/>
          <w:szCs w:val="22"/>
          <w:vertAlign w:val="superscript"/>
        </w:rPr>
        <w:t>3</w:t>
      </w:r>
      <w:r w:rsidRPr="00241363">
        <w:rPr>
          <w:sz w:val="22"/>
          <w:szCs w:val="22"/>
        </w:rPr>
        <w:t xml:space="preserve"> of space. Will this block of aluminum float in water? </w:t>
      </w:r>
    </w:p>
    <w:tbl>
      <w:tblPr>
        <w:tblStyle w:val="a6"/>
        <w:tblW w:w="102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3"/>
        <w:gridCol w:w="2068"/>
        <w:gridCol w:w="2064"/>
        <w:gridCol w:w="2069"/>
        <w:gridCol w:w="2042"/>
      </w:tblGrid>
      <w:tr w:rsidR="00F13C94" w:rsidRPr="00241363" w14:paraId="0C7A8472" w14:textId="77777777"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73A69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G</w:t>
            </w:r>
            <w:r w:rsidRPr="00241363">
              <w:t>ivens</w:t>
            </w:r>
          </w:p>
        </w:tc>
        <w:tc>
          <w:tcPr>
            <w:tcW w:w="2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8717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U</w:t>
            </w:r>
            <w:r w:rsidRPr="00241363">
              <w:t>nknown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358FF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E</w:t>
            </w:r>
            <w:r w:rsidRPr="00241363">
              <w:t>quation</w:t>
            </w:r>
          </w:p>
        </w:tc>
        <w:tc>
          <w:tcPr>
            <w:tcW w:w="2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9E7BB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S</w:t>
            </w:r>
            <w:r w:rsidRPr="00241363">
              <w:t>ubstitute</w:t>
            </w:r>
          </w:p>
        </w:tc>
        <w:tc>
          <w:tcPr>
            <w:tcW w:w="2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BDA82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S</w:t>
            </w:r>
            <w:r w:rsidRPr="00241363">
              <w:t>olve</w:t>
            </w:r>
          </w:p>
        </w:tc>
      </w:tr>
      <w:tr w:rsidR="00F13C94" w:rsidRPr="00241363" w14:paraId="02926B57" w14:textId="77777777"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7CD60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ECEAC0D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9AB2FD5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756F8AA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E5605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6C380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DC7E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5A331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631BDB8F" w14:textId="77777777" w:rsidR="00241363" w:rsidRDefault="00241363" w:rsidP="0024136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</w:p>
    <w:p w14:paraId="462CA898" w14:textId="07A514CE" w:rsidR="00F13C94" w:rsidRPr="00241363" w:rsidRDefault="00135EC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  <w:rPr>
          <w:sz w:val="22"/>
          <w:szCs w:val="22"/>
        </w:rPr>
      </w:pPr>
      <w:r w:rsidRPr="00241363">
        <w:rPr>
          <w:sz w:val="22"/>
          <w:szCs w:val="22"/>
        </w:rPr>
        <w:t xml:space="preserve">The aluminum block above is hallowed out into a boat shape so that is takes up the same amount of space but only has a mass of 10 g. Will the </w:t>
      </w:r>
      <w:proofErr w:type="gramStart"/>
      <w:r w:rsidRPr="00241363">
        <w:rPr>
          <w:sz w:val="22"/>
          <w:szCs w:val="22"/>
        </w:rPr>
        <w:t>hollowed out</w:t>
      </w:r>
      <w:proofErr w:type="gramEnd"/>
      <w:r w:rsidRPr="00241363">
        <w:rPr>
          <w:sz w:val="22"/>
          <w:szCs w:val="22"/>
        </w:rPr>
        <w:t xml:space="preserve"> aluminum block float in water now?</w:t>
      </w:r>
    </w:p>
    <w:tbl>
      <w:tblPr>
        <w:tblStyle w:val="a7"/>
        <w:tblW w:w="102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3"/>
        <w:gridCol w:w="2068"/>
        <w:gridCol w:w="2064"/>
        <w:gridCol w:w="2069"/>
        <w:gridCol w:w="2042"/>
      </w:tblGrid>
      <w:tr w:rsidR="00F13C94" w:rsidRPr="00241363" w14:paraId="5553F65F" w14:textId="77777777"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CADB5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G</w:t>
            </w:r>
            <w:r w:rsidRPr="00241363">
              <w:t>ivens</w:t>
            </w:r>
          </w:p>
        </w:tc>
        <w:tc>
          <w:tcPr>
            <w:tcW w:w="2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0C51C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U</w:t>
            </w:r>
            <w:r w:rsidRPr="00241363">
              <w:t>nknown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7A2B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E</w:t>
            </w:r>
            <w:r w:rsidRPr="00241363">
              <w:t>quation</w:t>
            </w:r>
          </w:p>
        </w:tc>
        <w:tc>
          <w:tcPr>
            <w:tcW w:w="2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9A9E5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S</w:t>
            </w:r>
            <w:r w:rsidRPr="00241363">
              <w:t>ubstitute</w:t>
            </w:r>
          </w:p>
        </w:tc>
        <w:tc>
          <w:tcPr>
            <w:tcW w:w="2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7B412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S</w:t>
            </w:r>
            <w:r w:rsidRPr="00241363">
              <w:t>olve</w:t>
            </w:r>
          </w:p>
        </w:tc>
      </w:tr>
      <w:tr w:rsidR="00F13C94" w:rsidRPr="00241363" w14:paraId="12DC39BC" w14:textId="77777777"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8091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93FD4B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868C5B7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675E268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BAEC9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2A5D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F075A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9F22B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544BF251" w14:textId="77777777" w:rsidR="00241363" w:rsidRDefault="00241363" w:rsidP="0024136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</w:p>
    <w:p w14:paraId="259F9A2B" w14:textId="3EC2DAAD" w:rsidR="00F13C94" w:rsidRPr="00241363" w:rsidRDefault="00135EC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  <w:rPr>
          <w:sz w:val="22"/>
          <w:szCs w:val="22"/>
        </w:rPr>
      </w:pPr>
      <w:r w:rsidRPr="00241363">
        <w:rPr>
          <w:sz w:val="22"/>
          <w:szCs w:val="22"/>
        </w:rPr>
        <w:t>Osmium is the densest material with a mass of 22.5 g per cm</w:t>
      </w:r>
      <w:r w:rsidRPr="00241363">
        <w:rPr>
          <w:sz w:val="22"/>
          <w:szCs w:val="22"/>
          <w:vertAlign w:val="superscript"/>
        </w:rPr>
        <w:t>3</w:t>
      </w:r>
      <w:r w:rsidRPr="00241363">
        <w:rPr>
          <w:sz w:val="22"/>
          <w:szCs w:val="22"/>
        </w:rPr>
        <w:t xml:space="preserve">.  If you had a piece of Osmium about the volume of your </w:t>
      </w:r>
      <w:proofErr w:type="gramStart"/>
      <w:r w:rsidRPr="00241363">
        <w:rPr>
          <w:sz w:val="22"/>
          <w:szCs w:val="22"/>
        </w:rPr>
        <w:t>text book</w:t>
      </w:r>
      <w:proofErr w:type="gramEnd"/>
      <w:r w:rsidRPr="00241363">
        <w:rPr>
          <w:sz w:val="22"/>
          <w:szCs w:val="22"/>
        </w:rPr>
        <w:t xml:space="preserve"> (2400 cm</w:t>
      </w:r>
      <w:r w:rsidRPr="00241363">
        <w:rPr>
          <w:sz w:val="22"/>
          <w:szCs w:val="22"/>
          <w:vertAlign w:val="superscript"/>
        </w:rPr>
        <w:t>3</w:t>
      </w:r>
      <w:r w:rsidRPr="00241363">
        <w:rPr>
          <w:sz w:val="22"/>
          <w:szCs w:val="22"/>
        </w:rPr>
        <w:t>), how much mass would it have?</w:t>
      </w:r>
    </w:p>
    <w:tbl>
      <w:tblPr>
        <w:tblStyle w:val="a8"/>
        <w:tblW w:w="1029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3"/>
        <w:gridCol w:w="2068"/>
        <w:gridCol w:w="2064"/>
        <w:gridCol w:w="2069"/>
        <w:gridCol w:w="2042"/>
      </w:tblGrid>
      <w:tr w:rsidR="00F13C94" w:rsidRPr="00241363" w14:paraId="3549CAFB" w14:textId="77777777"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A3849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G</w:t>
            </w:r>
            <w:r w:rsidRPr="00241363">
              <w:t>ivens</w:t>
            </w:r>
          </w:p>
        </w:tc>
        <w:tc>
          <w:tcPr>
            <w:tcW w:w="2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E5277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U</w:t>
            </w:r>
            <w:r w:rsidRPr="00241363">
              <w:t>nknown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E6225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E</w:t>
            </w:r>
            <w:r w:rsidRPr="00241363">
              <w:t>quation</w:t>
            </w:r>
          </w:p>
        </w:tc>
        <w:tc>
          <w:tcPr>
            <w:tcW w:w="2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7E0C8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S</w:t>
            </w:r>
            <w:r w:rsidRPr="00241363">
              <w:t>ubstitute</w:t>
            </w:r>
          </w:p>
        </w:tc>
        <w:tc>
          <w:tcPr>
            <w:tcW w:w="2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75378" w14:textId="77777777" w:rsidR="00F13C94" w:rsidRPr="00241363" w:rsidRDefault="00135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41363">
              <w:rPr>
                <w:b/>
              </w:rPr>
              <w:t>S</w:t>
            </w:r>
            <w:r w:rsidRPr="00241363">
              <w:t>olve</w:t>
            </w:r>
          </w:p>
        </w:tc>
      </w:tr>
      <w:tr w:rsidR="00F13C94" w:rsidRPr="00241363" w14:paraId="0C9CF44A" w14:textId="77777777"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CD559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91B331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0941C04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D03AEA6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22F3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97581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DBCAA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BA7B0" w14:textId="77777777" w:rsidR="00F13C94" w:rsidRPr="00241363" w:rsidRDefault="00F1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33FD965" w14:textId="1467EE5A" w:rsidR="00F13C94" w:rsidRPr="00241363" w:rsidRDefault="00F13C94">
      <w:pPr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1" w:name="_GoBack"/>
      <w:bookmarkEnd w:id="1"/>
    </w:p>
    <w:sectPr w:rsidR="00F13C94" w:rsidRPr="00241363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81EBF"/>
    <w:multiLevelType w:val="multilevel"/>
    <w:tmpl w:val="54A013F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79214813"/>
    <w:multiLevelType w:val="multilevel"/>
    <w:tmpl w:val="8350FDB8"/>
    <w:lvl w:ilvl="0">
      <w:start w:val="1"/>
      <w:numFmt w:val="bullet"/>
      <w:lvlText w:val="●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94"/>
    <w:rsid w:val="00135EC9"/>
    <w:rsid w:val="00241363"/>
    <w:rsid w:val="009B2063"/>
    <w:rsid w:val="00F1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DB407"/>
  <w15:docId w15:val="{056B7142-D86B-450A-BCED-6F4C5749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Meeks</dc:creator>
  <cp:lastModifiedBy>Donna Meeks</cp:lastModifiedBy>
  <cp:revision>3</cp:revision>
  <dcterms:created xsi:type="dcterms:W3CDTF">2020-08-11T17:58:00Z</dcterms:created>
  <dcterms:modified xsi:type="dcterms:W3CDTF">2020-08-19T18:58:00Z</dcterms:modified>
</cp:coreProperties>
</file>